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31B" w14:textId="6593571F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B27D13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DB33472" w:rsidR="00E26312" w:rsidRPr="00C92C93" w:rsidRDefault="00EA492F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C92C93">
        <w:rPr>
          <w:rFonts w:ascii="ＭＳ 明朝" w:eastAsia="ＭＳ 明朝" w:hAnsi="ＭＳ 明朝" w:hint="eastAsia"/>
          <w:b/>
          <w:sz w:val="36"/>
        </w:rPr>
        <w:t>公告等に関する質問書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647C3D43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0D470FA8" w14:textId="0EEFE191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77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4649"/>
      </w:tblGrid>
      <w:tr w:rsidR="008962E7" w14:paraId="6CC6202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C48FF84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2"/>
              </w:rPr>
              <w:t>住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2"/>
              </w:rPr>
              <w:t>所</w:t>
            </w:r>
          </w:p>
        </w:tc>
        <w:tc>
          <w:tcPr>
            <w:tcW w:w="4649" w:type="dxa"/>
            <w:vAlign w:val="center"/>
          </w:tcPr>
          <w:p w14:paraId="777F6156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3672F6C7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07CC07AF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649" w:type="dxa"/>
            <w:vAlign w:val="center"/>
          </w:tcPr>
          <w:p w14:paraId="394F68C4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5B76ED09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720662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1"/>
              </w:rPr>
              <w:t>所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1"/>
              </w:rPr>
              <w:t>属</w:t>
            </w:r>
          </w:p>
        </w:tc>
        <w:tc>
          <w:tcPr>
            <w:tcW w:w="4649" w:type="dxa"/>
            <w:vAlign w:val="center"/>
          </w:tcPr>
          <w:p w14:paraId="786BD27D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4CC9A733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C705433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41901560"/>
              </w:rPr>
              <w:t>担当者氏</w:t>
            </w:r>
            <w:r w:rsidRPr="008962E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41901560"/>
              </w:rPr>
              <w:t>名</w:t>
            </w:r>
          </w:p>
        </w:tc>
        <w:tc>
          <w:tcPr>
            <w:tcW w:w="4649" w:type="dxa"/>
            <w:vAlign w:val="center"/>
          </w:tcPr>
          <w:p w14:paraId="7C5B11E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60423F4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F202DDC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4649" w:type="dxa"/>
            <w:vAlign w:val="center"/>
          </w:tcPr>
          <w:p w14:paraId="408C451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56F797D2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8820657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4649" w:type="dxa"/>
            <w:vAlign w:val="center"/>
          </w:tcPr>
          <w:p w14:paraId="5F3A345C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63C974DE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882A6E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</w:t>
            </w:r>
            <w:r>
              <w:rPr>
                <w:rFonts w:ascii="ＭＳ 明朝" w:eastAsia="ＭＳ 明朝" w:hAnsi="ＭＳ 明朝"/>
                <w:sz w:val="22"/>
              </w:rPr>
              <w:t>m</w:t>
            </w:r>
            <w:r>
              <w:rPr>
                <w:rFonts w:ascii="ＭＳ 明朝" w:eastAsia="ＭＳ 明朝" w:hAnsi="ＭＳ 明朝" w:hint="eastAsia"/>
                <w:sz w:val="22"/>
              </w:rPr>
              <w:t>ail</w:t>
            </w:r>
          </w:p>
        </w:tc>
        <w:tc>
          <w:tcPr>
            <w:tcW w:w="4649" w:type="dxa"/>
            <w:vAlign w:val="center"/>
          </w:tcPr>
          <w:p w14:paraId="49D0A151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3AD3DBC" w14:textId="482628C4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AF6CE60" w14:textId="69583DA5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941DE0C" w14:textId="6EF05CE8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16291583" w14:textId="412B055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A792177" w14:textId="0405AEEC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69143B4B" w14:textId="4833A8D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00E18FA9" w14:textId="77777777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4C889F02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5610EC3C" w14:textId="1BF9DBD0" w:rsidR="00E26312" w:rsidRDefault="00E26312" w:rsidP="00EA492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3A297F" w:rsidRPr="003A297F">
        <w:rPr>
          <w:rFonts w:ascii="ＭＳ 明朝" w:eastAsia="ＭＳ 明朝" w:hAnsi="ＭＳ 明朝" w:hint="eastAsia"/>
          <w:kern w:val="0"/>
          <w:szCs w:val="21"/>
        </w:rPr>
        <w:t>南立石児童クラブ室整備業務</w:t>
      </w:r>
      <w:r>
        <w:rPr>
          <w:rFonts w:ascii="ＭＳ 明朝" w:eastAsia="ＭＳ 明朝" w:hAnsi="ＭＳ 明朝" w:cs="ＭＳ明朝-WinCharSetFFFF-H" w:hint="eastAsia"/>
          <w:kern w:val="0"/>
        </w:rPr>
        <w:t>の</w:t>
      </w:r>
      <w:r w:rsidR="00EA492F">
        <w:rPr>
          <w:rFonts w:ascii="ＭＳ 明朝" w:eastAsia="ＭＳ 明朝" w:hAnsi="ＭＳ 明朝" w:cs="ＭＳ明朝-WinCharSetFFFF-H" w:hint="eastAsia"/>
          <w:kern w:val="0"/>
        </w:rPr>
        <w:t>公告等に関して、次のとおり質問します。</w:t>
      </w:r>
    </w:p>
    <w:tbl>
      <w:tblPr>
        <w:tblStyle w:val="a7"/>
        <w:tblpPr w:leftFromText="142" w:rightFromText="142" w:vertAnchor="text" w:horzAnchor="margin" w:tblpY="256"/>
        <w:tblOverlap w:val="never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37"/>
        <w:gridCol w:w="1798"/>
        <w:gridCol w:w="567"/>
        <w:gridCol w:w="2252"/>
        <w:gridCol w:w="4139"/>
      </w:tblGrid>
      <w:tr w:rsidR="00B03C96" w14:paraId="18432D2C" w14:textId="77777777" w:rsidTr="00B03C96">
        <w:trPr>
          <w:trHeight w:val="397"/>
        </w:trPr>
        <w:tc>
          <w:tcPr>
            <w:tcW w:w="73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6BE76EB" w14:textId="146AEDE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E4C819" w14:textId="1655594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資料名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DD3FCD" w14:textId="0A09720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頁</w:t>
            </w:r>
          </w:p>
        </w:tc>
        <w:tc>
          <w:tcPr>
            <w:tcW w:w="22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E55159" w14:textId="51012A9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項目番号・項目名</w:t>
            </w:r>
          </w:p>
        </w:tc>
        <w:tc>
          <w:tcPr>
            <w:tcW w:w="41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6E8DCF" w14:textId="35A7B833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B03C96" w14:paraId="17F62CC8" w14:textId="77777777" w:rsidTr="00B03C96">
        <w:trPr>
          <w:trHeight w:val="794"/>
        </w:trPr>
        <w:tc>
          <w:tcPr>
            <w:tcW w:w="737" w:type="dxa"/>
            <w:tcBorders>
              <w:top w:val="single" w:sz="8" w:space="0" w:color="auto"/>
            </w:tcBorders>
            <w:vAlign w:val="center"/>
          </w:tcPr>
          <w:p w14:paraId="6428A4D5" w14:textId="658532B3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tcBorders>
              <w:top w:val="single" w:sz="8" w:space="0" w:color="auto"/>
            </w:tcBorders>
            <w:vAlign w:val="center"/>
          </w:tcPr>
          <w:p w14:paraId="064873E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492DCF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tcBorders>
              <w:top w:val="single" w:sz="8" w:space="0" w:color="auto"/>
            </w:tcBorders>
            <w:vAlign w:val="center"/>
          </w:tcPr>
          <w:p w14:paraId="313432E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tcBorders>
              <w:top w:val="single" w:sz="8" w:space="0" w:color="auto"/>
            </w:tcBorders>
            <w:vAlign w:val="center"/>
          </w:tcPr>
          <w:p w14:paraId="3A9241E1" w14:textId="3B4C52E2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21A7D0FE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A20B88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345475B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27343FA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79B0A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497B7E4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4D5AD6B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E09756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BE9645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13BBC7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25E2896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EBDAB2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77515075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0ED3B6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180D76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5787E54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3742B17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A5D7B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32D61DD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0588959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63DE6EEE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7529473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6615E082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052C82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36332FD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B44BE6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7749D0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5D0E98F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9D072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1528A5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A7C184C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1FA7F2E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91F07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066F831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7F047E5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6FB4E8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</w:tbl>
    <w:p w14:paraId="7BB5B6F0" w14:textId="3AE9BAF1" w:rsidR="00E26312" w:rsidRPr="00E26312" w:rsidRDefault="00E05F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※質問は、簡潔に取りまとめて記載すること。</w:t>
      </w:r>
    </w:p>
    <w:sectPr w:rsidR="00E26312" w:rsidRPr="00E26312" w:rsidSect="00E2631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DB229" w14:textId="77777777" w:rsidR="00DD05D1" w:rsidRDefault="00DD05D1" w:rsidP="00E26312">
      <w:r>
        <w:separator/>
      </w:r>
    </w:p>
  </w:endnote>
  <w:endnote w:type="continuationSeparator" w:id="0">
    <w:p w14:paraId="56F78362" w14:textId="77777777" w:rsidR="00DD05D1" w:rsidRDefault="00DD05D1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D3046" w14:textId="77777777" w:rsidR="00DD05D1" w:rsidRDefault="00DD05D1" w:rsidP="00E26312">
      <w:r>
        <w:separator/>
      </w:r>
    </w:p>
  </w:footnote>
  <w:footnote w:type="continuationSeparator" w:id="0">
    <w:p w14:paraId="5CE28467" w14:textId="77777777" w:rsidR="00DD05D1" w:rsidRDefault="00DD05D1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B630B"/>
    <w:rsid w:val="00203554"/>
    <w:rsid w:val="002E02D0"/>
    <w:rsid w:val="003A297F"/>
    <w:rsid w:val="00450FF8"/>
    <w:rsid w:val="005B2806"/>
    <w:rsid w:val="005F1FA2"/>
    <w:rsid w:val="008962E7"/>
    <w:rsid w:val="00B03C96"/>
    <w:rsid w:val="00B27D13"/>
    <w:rsid w:val="00BF1E80"/>
    <w:rsid w:val="00C769AF"/>
    <w:rsid w:val="00C92C93"/>
    <w:rsid w:val="00CD1A58"/>
    <w:rsid w:val="00DD05D1"/>
    <w:rsid w:val="00E05F4F"/>
    <w:rsid w:val="00E26312"/>
    <w:rsid w:val="00E869D6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</Words>
  <Characters>213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2021-07-16T09:53:00Z</cp:lastPrinted>
  <dcterms:created xsi:type="dcterms:W3CDTF">2021-07-16T09:21:00Z</dcterms:created>
  <dcterms:modified xsi:type="dcterms:W3CDTF">2026-08-30T23:57:00Z</dcterms:modified>
</cp:coreProperties>
</file>